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89" w:type="dxa"/>
        <w:tblLook w:val="04A0"/>
      </w:tblPr>
      <w:tblGrid>
        <w:gridCol w:w="594"/>
        <w:gridCol w:w="5580"/>
        <w:gridCol w:w="724"/>
        <w:gridCol w:w="2340"/>
      </w:tblGrid>
      <w:tr w:rsidR="006F5F9D" w:rsidRPr="006F5F9D" w:rsidTr="006F5F9D">
        <w:trPr>
          <w:trHeight w:val="1265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szCs w:val="28"/>
                <w:lang w:eastAsia="ru-RU"/>
              </w:rPr>
              <w:t>Предельные цены на вычислительную технику, оргтехнику, комплектующие, расходные материалы и программное обеспечение, закупаемые для муниципальных нужд и нужд бюджетных учреждений города Ставрополя по состоянию на 01 сентября 2017 года</w:t>
            </w:r>
          </w:p>
        </w:tc>
      </w:tr>
      <w:tr w:rsidR="006F5F9D" w:rsidRPr="006F5F9D" w:rsidTr="006F5F9D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F5F9D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6F5F9D">
              <w:rPr>
                <w:rFonts w:eastAsia="Times New Roman" w:cs="Times New Roman"/>
                <w:szCs w:val="28"/>
                <w:lang w:eastAsia="ru-RU"/>
              </w:rPr>
              <w:t>/</w:t>
            </w:r>
            <w:proofErr w:type="spellStart"/>
            <w:r w:rsidRPr="006F5F9D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szCs w:val="28"/>
                <w:lang w:eastAsia="ru-RU"/>
              </w:rPr>
              <w:t xml:space="preserve">Ед. </w:t>
            </w:r>
            <w:proofErr w:type="spellStart"/>
            <w:r w:rsidRPr="006F5F9D">
              <w:rPr>
                <w:rFonts w:eastAsia="Times New Roman" w:cs="Times New Roman"/>
                <w:szCs w:val="28"/>
                <w:lang w:eastAsia="ru-RU"/>
              </w:rPr>
              <w:t>изм</w:t>
            </w:r>
            <w:proofErr w:type="spellEnd"/>
            <w:r w:rsidRPr="006F5F9D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szCs w:val="28"/>
                <w:lang w:eastAsia="ru-RU"/>
              </w:rPr>
              <w:t>Предельная цена по состоянию на 01.09.17, руб.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Системные блоки в сборе: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86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Материнская плата MSI G41M-P33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Combo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(RTL) LGA775 &lt; G41 &gt; PCI-E SVGA LAN SATA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MicroATX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2DDR-II+2DDR-III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6262,65</w:t>
            </w:r>
          </w:p>
        </w:tc>
      </w:tr>
      <w:tr w:rsidR="006F5F9D" w:rsidRPr="006F5F9D" w:rsidTr="006F5F9D">
        <w:trPr>
          <w:trHeight w:val="6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1.2. Процессор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G2020 2.9GHz 3Mb 2xDDR3-1333 LGA1155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5329,00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1.3.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Вентилятор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Titan Data Cooler Titan Data Cooler DC-156V925X/R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438,00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1.4. Модуль памяти SO-DDR3 4Gb PC1333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2369,80</w:t>
            </w:r>
          </w:p>
        </w:tc>
      </w:tr>
      <w:tr w:rsidR="006F5F9D" w:rsidRPr="006F5F9D" w:rsidTr="006F5F9D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1.5. Жесткий диск WD 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Caviar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WD10EZRX 1ТБ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4195,00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1.6.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Привод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DVDRW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LiteON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iHAS122-18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sata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black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19495,45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2.1.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Процессор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Core i5-4440 (3.10GHz/4Mb/84W)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14632,25</w:t>
            </w:r>
          </w:p>
        </w:tc>
      </w:tr>
      <w:tr w:rsidR="006F5F9D" w:rsidRPr="006F5F9D" w:rsidTr="006F5F9D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2.2. Жесткий диск WD 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Caviar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WD10EZRX 1ТБ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4700,00</w:t>
            </w:r>
          </w:p>
        </w:tc>
      </w:tr>
      <w:tr w:rsidR="006F5F9D" w:rsidRPr="006F5F9D" w:rsidTr="006F5F9D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2.3. Модуль памяти DDRIII 8GB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3667,00</w:t>
            </w:r>
          </w:p>
        </w:tc>
      </w:tr>
      <w:tr w:rsidR="006F5F9D" w:rsidRPr="006F5F9D" w:rsidTr="006F5F9D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2.4.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Видеокарта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PCI-E GF240 1Gb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Palit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128bit DDR5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5390,00</w:t>
            </w:r>
          </w:p>
        </w:tc>
      </w:tr>
      <w:tr w:rsidR="006F5F9D" w:rsidRPr="006F5F9D" w:rsidTr="006F5F9D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28389,25</w:t>
            </w:r>
          </w:p>
        </w:tc>
      </w:tr>
      <w:tr w:rsidR="006F5F9D" w:rsidRPr="006F5F9D" w:rsidTr="006F5F9D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3.1. Процессор Core-i5-4590T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16290,00</w:t>
            </w:r>
          </w:p>
        </w:tc>
      </w:tr>
      <w:tr w:rsidR="006F5F9D" w:rsidRPr="006F5F9D" w:rsidTr="006F5F9D">
        <w:trPr>
          <w:trHeight w:val="7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3.2. Материнская плата GIGABYTE GA-H81M-S2V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S1150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4172,40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3.3. Модуль памяти DDR3 1600MHz DDR3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Non-ECC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CL11 DIMM SR x8 4GB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2017,75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3.4. Корпус INWIN BQS660BL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4615,00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3.5. Seagate SATA3 500Gb 7200 rpm 32 Mb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3750,00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27095,15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Системный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блок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: Intel Core i3-4330 / ATX 450w / ASUS B85M-E / 4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Гб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/ 500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Гб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/ DVDRW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26156,33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Процессоры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Процессор: i3-3220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7679,22</w:t>
            </w:r>
          </w:p>
        </w:tc>
      </w:tr>
      <w:tr w:rsidR="006F5F9D" w:rsidRPr="006F5F9D" w:rsidTr="006F5F9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Процессор i3-36100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8325,50</w:t>
            </w:r>
          </w:p>
        </w:tc>
      </w:tr>
      <w:tr w:rsidR="006F5F9D" w:rsidRPr="006F5F9D" w:rsidTr="006F5F9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Процессор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Intel® Core™ i5-3330 3.0GHz (TB up to 3.2GHz) 6Mb 2xDDR3-1333 HDGraphics2500 TDP-77w LGA1155 BOX w/cooler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13992,03</w:t>
            </w:r>
          </w:p>
        </w:tc>
      </w:tr>
      <w:tr w:rsidR="006F5F9D" w:rsidRPr="006F5F9D" w:rsidTr="006F5F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Процессор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Intel ® Core™ i3-4130 CPU Intel Core i3-4130 3.4 GHz/2core/SVGA HD Graphics 4400 / 0.5 + 3Mb / 54W / 5GT/s LGA1150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9282,00</w:t>
            </w:r>
          </w:p>
        </w:tc>
      </w:tr>
      <w:tr w:rsidR="006F5F9D" w:rsidRPr="006F5F9D" w:rsidTr="006F5F9D">
        <w:trPr>
          <w:trHeight w:val="330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Накопители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Накопитель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HDD WD SATA3 500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Gb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Caviar Green 64Mb WD5000AZRX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4850,00</w:t>
            </w:r>
          </w:p>
        </w:tc>
      </w:tr>
      <w:tr w:rsidR="006F5F9D" w:rsidRPr="006F5F9D" w:rsidTr="006F5F9D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Накопитель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SSD 128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Gb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SATA 6Gb/s DATA Premier Pro SP920 &lt;ASP920SS3-128GM-C&gt; 2.5"MLC+3.5"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адаптер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4650,00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Western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Digigtal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Caviar Blue &lt;WD10EZEX&gt; 3.5" 7200 rpm 64 Mb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4034,83</w:t>
            </w:r>
          </w:p>
        </w:tc>
      </w:tr>
      <w:tr w:rsidR="006F5F9D" w:rsidRPr="006F5F9D" w:rsidTr="006F5F9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Жесткий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диск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HDD 500Gb SATA 6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Gb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/s Western Digital Black&lt;WD5003AZEX&gt; 3.5"7200rpm 64 Mb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4825,00</w:t>
            </w:r>
          </w:p>
        </w:tc>
      </w:tr>
      <w:tr w:rsidR="006F5F9D" w:rsidRPr="006F5F9D" w:rsidTr="006F5F9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Жесткий диск HDD 900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SAS 12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HGST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Ultrastar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C10K1800&lt;HUC101890CS4204&gt;2.5" 10000rpm 128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Mb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17061,50</w:t>
            </w:r>
          </w:p>
        </w:tc>
      </w:tr>
      <w:tr w:rsidR="006F5F9D" w:rsidRPr="006F5F9D" w:rsidTr="006F5F9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Жесткий диск WD SATA-III 2Tb WD20EZRX (5400rpm) 64Mb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5466,67</w:t>
            </w:r>
          </w:p>
        </w:tc>
      </w:tr>
      <w:tr w:rsidR="006F5F9D" w:rsidRPr="006F5F9D" w:rsidTr="006F5F9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Жесткий диск WD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Caviar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WD10EZRX 1ТБ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4426,25</w:t>
            </w:r>
          </w:p>
        </w:tc>
      </w:tr>
      <w:tr w:rsidR="006F5F9D" w:rsidRPr="006F5F9D" w:rsidTr="006F5F9D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Western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Digigtal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Caviar Blue &lt;WD10EZEX&gt; 3.5" 7200 rpm 64 Mb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4034,83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Seagate SATA3 500Gb 7200 rpm 32 Mb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4743,33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Оперативная память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Память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Kingmax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DDR-III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DDR-III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DIMM 8Gb &lt; PC3-12800&gt;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2900,00</w:t>
            </w:r>
          </w:p>
        </w:tc>
      </w:tr>
      <w:tr w:rsidR="006F5F9D" w:rsidRPr="006F5F9D" w:rsidTr="006F5F9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Модуль памяти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Kingston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&lt;KVR21N15S8/8&gt; DDR4 DIMM 8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&lt;PC4-17000&gt; CL15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4812,50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Kingston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ValueRAM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KVR16N11S8/4 DDR-III DIMM 4GB PC3-12800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2186,67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Видеокарта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GIGABYTE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GTX 750, GV-N750OC-2GI, 2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Гб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, GDDR5, OC, Ret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10185,00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ASUS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210 210-1GD3-L (RTL) D-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Sub+DVI+HDMI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2483,00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Материнские платы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Материнская плата: ASUS P8H61-M LX2 R2.0 Socket1155 H61 PCI-E/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DSub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/DVI/2DDR-III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mATX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3598,80</w:t>
            </w:r>
          </w:p>
        </w:tc>
      </w:tr>
      <w:tr w:rsidR="006F5F9D" w:rsidRPr="006F5F9D" w:rsidTr="006F5F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Мат. плата GIGABYTE GA-H110M-S2 rev1.0(RTL) LGA 1151&lt;H110&gt;PCI-E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Dsub+DVI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GbLAN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SATA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MicroATX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DDR4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3945,00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Мат. плата GIGABYTE GA-B85M-D3H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3883,33</w:t>
            </w:r>
          </w:p>
        </w:tc>
      </w:tr>
      <w:tr w:rsidR="006F5F9D" w:rsidRPr="006F5F9D" w:rsidTr="006F5F9D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SuperMicro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X9DRD-IF (RTL) Dual LGA2011 C602 PCI-E SVGA 2xGbLAN SATA RAID E-ATX 8 DDR-III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32450,00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Ноутбуки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Acer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E5-571-3980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30675,00</w:t>
            </w:r>
          </w:p>
        </w:tc>
      </w:tr>
      <w:tr w:rsidR="006F5F9D" w:rsidRPr="006F5F9D" w:rsidTr="006F5F9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Asus X540lj- XX187, 15,6 Intel Core i5 5200U 2.2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ГГц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, 4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Гб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920M – 1024mb, DVD-RW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39867,57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Мониторы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ASUS 21.5" Wide LCD LED AH-IPS monitor, 16:9, Full HD 1920x1080, 5ms (GTG), 250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cd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/m2,80 M:1,178º(H),178º(V), HDMIx2, speakers 1W x 2 stereo RMS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10800,00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Монитор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24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ЖК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Acer&lt;UM.FV6EE.002&gt; V246HLbd(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LCD?</w:t>
            </w:r>
            <w:proofErr w:type="gram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,Wide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, 1920x1080,D-Sub,DVI)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8866,00</w:t>
            </w:r>
          </w:p>
        </w:tc>
      </w:tr>
      <w:tr w:rsidR="006F5F9D" w:rsidRPr="006F5F9D" w:rsidTr="006F5F9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Монитор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Acer G246HLAbd Black 24"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fullHD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LED 5ms 16:9 DVI 100m:1 250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cd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11290,00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GL955A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5340,00</w:t>
            </w:r>
          </w:p>
        </w:tc>
      </w:tr>
      <w:tr w:rsidR="006F5F9D" w:rsidRPr="006F5F9D" w:rsidTr="006F5F9D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Монитор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Lenovo TIO 23" Non-touch Wide LED*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18606,67</w:t>
            </w:r>
          </w:p>
        </w:tc>
      </w:tr>
      <w:tr w:rsidR="006F5F9D" w:rsidRPr="006F5F9D" w:rsidTr="006F5F9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 ЖК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Philips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221B6Qpyeb (00/01) 21.5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10773,33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Принтеры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Принтер лазерный HP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P1102RU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7144,33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Принтер лазерный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FS-1040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4707,33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Принтер лазерный HP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M 104-a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7121,20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Сканер CANONSCAN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Lide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4290,00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Принтер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HP LaserJet Pro M402dn RU*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21730,00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Принтер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HP LaserJet Enterprise m553n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27299,00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МФУ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HP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MFP M125ra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13545,00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i-SENSYS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MF3010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13680,00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M2030DN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15100,00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Лицензионное программное обеспечение (только с новым ПК)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Microsoft Office Home and Business 2013 32-bit/x64 Russian DVD (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ВОХ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) (T5D-01763)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11525,00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8.1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32/64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11200,00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ИБП, источник бесперебойного питания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ИБП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Ippon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Back Power PRO 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3482,25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APC Black UPS RS? 650VA / 390W 230V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5863,67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Картриджи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6103,00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703 для LBP 2900/3000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4254,50</w:t>
            </w:r>
          </w:p>
        </w:tc>
      </w:tr>
      <w:tr w:rsidR="006F5F9D" w:rsidRPr="006F5F9D" w:rsidTr="006F5F9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Картридж Н</w:t>
            </w:r>
            <w:proofErr w:type="gram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Q5949X BLACK для LJ 1320 серии (повышенной ёмкости)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7030,00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 Q6000A для HP CLJ 1600/2600/2605 CM1015/1017 (2500 стр.) черный,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5159,75</w:t>
            </w:r>
          </w:p>
        </w:tc>
      </w:tr>
      <w:tr w:rsidR="006F5F9D" w:rsidRPr="006F5F9D" w:rsidTr="006F5F9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719 для LBP6300 6400 стр.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4570,75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712 для принтера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LBP-3100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2444,00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Картриджи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hewlett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packard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hp 21 c9351ae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1516,00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Картриджи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hewlett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packard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hp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21 c9351ae (</w:t>
            </w:r>
            <w:proofErr w:type="gram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трехцветный</w:t>
            </w:r>
            <w:proofErr w:type="gram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2032,50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3495,00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Принт-картридж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HP CE505X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808,00</w:t>
            </w:r>
          </w:p>
        </w:tc>
      </w:tr>
      <w:tr w:rsidR="006F5F9D" w:rsidRPr="006F5F9D" w:rsidTr="006F5F9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4760,00</w:t>
            </w:r>
          </w:p>
        </w:tc>
      </w:tr>
      <w:tr w:rsidR="006F5F9D" w:rsidRPr="006F5F9D" w:rsidTr="006F5F9D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4908,33</w:t>
            </w:r>
          </w:p>
        </w:tc>
      </w:tr>
      <w:tr w:rsidR="006F5F9D" w:rsidRPr="006F5F9D" w:rsidTr="006F5F9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5024,67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422,00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Cactus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CS-C703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536,67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106R01400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15320,50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6697,33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Устройства ввода (мышки, клавиатуры)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Манипулятор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"Mouse" Genius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NetScroll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100 optical USB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500,63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Мышь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151M grey-black optical USB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Манипулятор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NETScroll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Silver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407,00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Dialog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KS - 020 (B)U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592,60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Dialog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KS - 020 (B)U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Мышь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479,00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Клавиатура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100M black Standard USB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476,20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Колонки, наушники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SP S110 (акустическая система 2.0 - компоненты: два динамика 50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90 мм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693,20</w:t>
            </w:r>
          </w:p>
        </w:tc>
      </w:tr>
      <w:tr w:rsidR="006F5F9D" w:rsidRPr="006F5F9D" w:rsidTr="006F5F9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Sven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SPS-605 2.0 (2x3W) дерево,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860,18</w:t>
            </w:r>
          </w:p>
        </w:tc>
      </w:tr>
      <w:tr w:rsidR="006F5F9D" w:rsidRPr="006F5F9D" w:rsidTr="006F5F9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Наушники SHS5200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1166,33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Аудиосистема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Звуковые колонки 2.0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Jetbalance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JB-121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730,25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Энергопитание, телевизоры, другое оборудование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TP-Link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TL-R600VPN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3550,00</w:t>
            </w:r>
          </w:p>
        </w:tc>
      </w:tr>
      <w:tr w:rsidR="006F5F9D" w:rsidRPr="006F5F9D" w:rsidTr="006F5F9D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Коммутатор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879,75</w:t>
            </w:r>
          </w:p>
        </w:tc>
      </w:tr>
      <w:tr w:rsidR="006F5F9D" w:rsidRPr="006F5F9D" w:rsidTr="006F5F9D">
        <w:trPr>
          <w:trHeight w:val="5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TP-Link TL-WDR3500 N600 Wireless Dual Band Router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3991,67</w:t>
            </w:r>
          </w:p>
        </w:tc>
      </w:tr>
      <w:tr w:rsidR="006F5F9D" w:rsidRPr="006F5F9D" w:rsidTr="006F5F9D">
        <w:trPr>
          <w:trHeight w:val="4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Проектор ACER X110P, DLP , SVGA 800*600, DLP 3D, 4000:1, 2700 ANSI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Lumens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2.3kg,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bag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13945,00</w:t>
            </w:r>
          </w:p>
        </w:tc>
      </w:tr>
      <w:tr w:rsidR="006F5F9D" w:rsidRPr="006F5F9D" w:rsidTr="006F5F9D">
        <w:trPr>
          <w:trHeight w:val="2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Цифровое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пианино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PRIVIA CASIO PX-A800BN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78742,50</w:t>
            </w:r>
          </w:p>
        </w:tc>
      </w:tr>
      <w:tr w:rsidR="006F5F9D" w:rsidRPr="006F5F9D" w:rsidTr="006F5F9D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Телевизор LG 42LF551C «R», 42”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28790,00</w:t>
            </w:r>
          </w:p>
        </w:tc>
      </w:tr>
      <w:tr w:rsidR="006F5F9D" w:rsidRPr="006F5F9D" w:rsidTr="006F5F9D">
        <w:trPr>
          <w:trHeight w:val="2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Музыкальный центр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Philips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MCM1350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6990,00</w:t>
            </w:r>
          </w:p>
        </w:tc>
      </w:tr>
      <w:tr w:rsidR="006F5F9D" w:rsidRPr="006F5F9D" w:rsidTr="006F5F9D">
        <w:trPr>
          <w:trHeight w:val="4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бесперебойного питания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Ippon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2924,25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sbx885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186448,50</w:t>
            </w:r>
          </w:p>
        </w:tc>
      </w:tr>
      <w:tr w:rsidR="006F5F9D" w:rsidRPr="006F5F9D" w:rsidTr="006F5F9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MW820ST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52498,95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Сетевые кабели и сетевые фильтры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2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Cube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B 1.9м 6 розеток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343,33</w:t>
            </w:r>
          </w:p>
        </w:tc>
      </w:tr>
      <w:tr w:rsidR="006F5F9D" w:rsidRPr="006F5F9D" w:rsidTr="006F5F9D">
        <w:trPr>
          <w:trHeight w:val="2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абель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USB AM)BM 5.0M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241,67</w:t>
            </w:r>
          </w:p>
        </w:tc>
      </w:tr>
      <w:tr w:rsidR="006F5F9D" w:rsidRPr="006F5F9D" w:rsidTr="006F5F9D">
        <w:trPr>
          <w:trHeight w:val="2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Кабель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USB 2.0 A-)B 3.0m HAMA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серый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(29100)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187,00</w:t>
            </w:r>
          </w:p>
        </w:tc>
      </w:tr>
      <w:tr w:rsidR="006F5F9D" w:rsidRPr="006F5F9D" w:rsidTr="006F5F9D">
        <w:trPr>
          <w:trHeight w:val="5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Кабель VCOM (VVG6448-3M)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монитор-</w:t>
            </w:r>
            <w:proofErr w:type="gram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SVGA</w:t>
            </w:r>
            <w:proofErr w:type="spellEnd"/>
            <w:proofErr w:type="gram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(15M-15M) 3.0м 2 фильтра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372,50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Блок питания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Блок питания  INWIN&lt;ATX-450PNR&gt;450W ATX (24+4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2029,67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Блок питания  FSP PNR 500W (ATX v2.2,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PFC, 120mm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Fan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20+4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pin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, OEM) (ATX-500PNR)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2667,60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Неттоп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Неттоп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Lenovo Tiny M73e Core i5-4460T 4Gb SSD SATA 2/5" Intel HD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NoDVD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Wi-Fi USB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KB&amp;Mouse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DOS RDVD/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licence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3/3/3 on-site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43305,00</w:t>
            </w:r>
          </w:p>
        </w:tc>
      </w:tr>
      <w:tr w:rsidR="006F5F9D" w:rsidRPr="006F5F9D" w:rsidTr="006F5F9D">
        <w:trPr>
          <w:trHeight w:val="37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Моноблоки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4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Acer Aspire Z3-705 21/5” Full HD P 3805U (1.9)/4GB/1TD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38139,63</w:t>
            </w:r>
          </w:p>
        </w:tc>
      </w:tr>
      <w:tr w:rsidR="006F5F9D" w:rsidRPr="006F5F9D" w:rsidTr="006F5F9D">
        <w:trPr>
          <w:trHeight w:val="43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F5F9D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Прочее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F9D" w:rsidRPr="006F5F9D" w:rsidTr="006F5F9D">
        <w:trPr>
          <w:trHeight w:val="7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Ролики подачи бумаги ADF для многофункционального устройства  XEROX WCP 5638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4790,00</w:t>
            </w:r>
          </w:p>
        </w:tc>
      </w:tr>
      <w:tr w:rsidR="006F5F9D" w:rsidRPr="006F5F9D" w:rsidTr="006F5F9D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Кронштейн для проектора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DSM 14K (89-162 см)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6423,00</w:t>
            </w:r>
          </w:p>
        </w:tc>
      </w:tr>
      <w:tr w:rsidR="006F5F9D" w:rsidRPr="006F5F9D" w:rsidTr="006F5F9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Фьюзер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многофункционального устройства  XEROX WCP 5638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33850,00</w:t>
            </w:r>
          </w:p>
        </w:tc>
      </w:tr>
      <w:tr w:rsidR="006F5F9D" w:rsidRPr="006F5F9D" w:rsidTr="006F5F9D">
        <w:trPr>
          <w:trHeight w:val="3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Тонер XEROX 006R01046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12809,90</w:t>
            </w:r>
          </w:p>
        </w:tc>
      </w:tr>
      <w:tr w:rsidR="006F5F9D" w:rsidRPr="006F5F9D" w:rsidTr="006F5F9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proofErr w:type="gram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yocera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TK-170 для p2135dn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6899,67</w:t>
            </w:r>
          </w:p>
        </w:tc>
      </w:tr>
      <w:tr w:rsidR="006F5F9D" w:rsidRPr="006F5F9D" w:rsidTr="006F5F9D">
        <w:trPr>
          <w:trHeight w:val="5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MidiTower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MidiTower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Aerocool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&lt;V3X Black ATX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без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Блока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Пит</w:t>
            </w:r>
            <w:r w:rsidRPr="006F5F9D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1802,33</w:t>
            </w:r>
          </w:p>
        </w:tc>
      </w:tr>
      <w:tr w:rsidR="006F5F9D" w:rsidRPr="006F5F9D" w:rsidTr="006F5F9D">
        <w:trPr>
          <w:trHeight w:val="6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9D" w:rsidRPr="006F5F9D" w:rsidRDefault="006F5F9D" w:rsidP="006F5F9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Кулер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Deepcool</w:t>
            </w:r>
            <w:proofErr w:type="spellEnd"/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БDP-ICAS-T15P&gt; THETA 15 PWM (4 пин,1155,17.8-39Дб, 800-2800об/мин, AI)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F9D" w:rsidRPr="006F5F9D" w:rsidRDefault="006F5F9D" w:rsidP="006F5F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434,00</w:t>
            </w:r>
          </w:p>
        </w:tc>
      </w:tr>
    </w:tbl>
    <w:p w:rsidR="003620B9" w:rsidRDefault="003620B9"/>
    <w:sectPr w:rsidR="003620B9" w:rsidSect="0036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5F9D"/>
    <w:rsid w:val="003620B9"/>
    <w:rsid w:val="006F5F9D"/>
    <w:rsid w:val="00803C3F"/>
    <w:rsid w:val="008A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E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7255</Characters>
  <Application>Microsoft Office Word</Application>
  <DocSecurity>0</DocSecurity>
  <Lines>60</Lines>
  <Paragraphs>17</Paragraphs>
  <ScaleCrop>false</ScaleCrop>
  <Company>КМЗТ г. Ставрополь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SV.Sazhneva</dc:creator>
  <cp:keywords/>
  <dc:description/>
  <cp:lastModifiedBy>SV.Sazhneva</cp:lastModifiedBy>
  <cp:revision>1</cp:revision>
  <dcterms:created xsi:type="dcterms:W3CDTF">2017-08-31T13:10:00Z</dcterms:created>
  <dcterms:modified xsi:type="dcterms:W3CDTF">2017-08-31T13:13:00Z</dcterms:modified>
</cp:coreProperties>
</file>