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0" w:type="dxa"/>
        <w:tblInd w:w="108" w:type="dxa"/>
        <w:tblLayout w:type="fixed"/>
        <w:tblLook w:val="0000"/>
      </w:tblPr>
      <w:tblGrid>
        <w:gridCol w:w="540"/>
        <w:gridCol w:w="2340"/>
        <w:gridCol w:w="1676"/>
        <w:gridCol w:w="1800"/>
        <w:gridCol w:w="1162"/>
        <w:gridCol w:w="1677"/>
        <w:gridCol w:w="1694"/>
        <w:gridCol w:w="1721"/>
        <w:gridCol w:w="1250"/>
        <w:gridCol w:w="1440"/>
      </w:tblGrid>
      <w:tr w:rsidR="00194855" w:rsidRPr="007A25A0" w:rsidTr="00485A3E">
        <w:trPr>
          <w:trHeight w:val="510"/>
        </w:trPr>
        <w:tc>
          <w:tcPr>
            <w:tcW w:w="1530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94855" w:rsidRPr="00C70C43" w:rsidRDefault="00194855" w:rsidP="00485A3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</w:p>
          <w:p w:rsidR="00194855" w:rsidRDefault="00194855" w:rsidP="00485A3E">
            <w:pPr>
              <w:pStyle w:val="ConsTitle"/>
              <w:spacing w:line="240" w:lineRule="exact"/>
              <w:ind w:right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доходах, имуществе и обязательствах имущественного характера </w:t>
            </w:r>
            <w:r w:rsidRPr="00281E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муниципальных служащих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комитета финансов и бюджета </w:t>
            </w:r>
            <w:r w:rsidRPr="00281EDA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города Ставрополя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членов их семей за перио</w:t>
            </w:r>
            <w:r w:rsidR="00890161">
              <w:rPr>
                <w:rFonts w:ascii="Times New Roman" w:hAnsi="Times New Roman" w:cs="Times New Roman"/>
                <w:b w:val="0"/>
                <w:sz w:val="28"/>
                <w:szCs w:val="28"/>
              </w:rPr>
              <w:t>д с 01 января по 31 декабря 2012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  <w:r w:rsidRPr="00C70C43">
              <w:rPr>
                <w:sz w:val="28"/>
                <w:szCs w:val="28"/>
              </w:rPr>
              <w:t xml:space="preserve"> </w:t>
            </w:r>
          </w:p>
          <w:p w:rsidR="00194855" w:rsidRPr="007A25A0" w:rsidRDefault="00194855" w:rsidP="00485A3E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855" w:rsidRPr="009E1F7E" w:rsidTr="00485A3E">
        <w:trPr>
          <w:trHeight w:val="10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№ пп</w:t>
            </w:r>
          </w:p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</w:p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Ф.И.О., замещаемая должность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</w:p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  <w:r w:rsidRPr="009E1F7E">
              <w:rPr>
                <w:spacing w:val="-4"/>
                <w:sz w:val="20"/>
                <w:szCs w:val="20"/>
              </w:rPr>
              <w:t>Декларированный годовой доход за 201</w:t>
            </w:r>
            <w:r w:rsidR="00890161">
              <w:rPr>
                <w:spacing w:val="-4"/>
                <w:sz w:val="20"/>
                <w:szCs w:val="20"/>
              </w:rPr>
              <w:t>2</w:t>
            </w:r>
            <w:r w:rsidRPr="009E1F7E">
              <w:rPr>
                <w:sz w:val="20"/>
                <w:szCs w:val="20"/>
              </w:rPr>
              <w:t xml:space="preserve"> г. (руб.)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194855" w:rsidRPr="009E1F7E" w:rsidTr="00485A3E">
        <w:trPr>
          <w:trHeight w:val="103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 xml:space="preserve">Страна </w:t>
            </w:r>
          </w:p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Страна расположения</w:t>
            </w:r>
          </w:p>
        </w:tc>
      </w:tr>
    </w:tbl>
    <w:p w:rsidR="00194855" w:rsidRPr="009E1F7E" w:rsidRDefault="00194855" w:rsidP="00194855">
      <w:pPr>
        <w:rPr>
          <w:sz w:val="2"/>
          <w:szCs w:val="2"/>
        </w:rPr>
      </w:pPr>
    </w:p>
    <w:tbl>
      <w:tblPr>
        <w:tblW w:w="15300" w:type="dxa"/>
        <w:tblInd w:w="108" w:type="dxa"/>
        <w:tblLayout w:type="fixed"/>
        <w:tblLook w:val="0000"/>
      </w:tblPr>
      <w:tblGrid>
        <w:gridCol w:w="540"/>
        <w:gridCol w:w="2340"/>
        <w:gridCol w:w="1676"/>
        <w:gridCol w:w="1800"/>
        <w:gridCol w:w="1162"/>
        <w:gridCol w:w="1677"/>
        <w:gridCol w:w="1694"/>
        <w:gridCol w:w="1721"/>
        <w:gridCol w:w="1250"/>
        <w:gridCol w:w="1440"/>
      </w:tblGrid>
      <w:tr w:rsidR="00194855" w:rsidRPr="009E1F7E" w:rsidTr="00485A3E">
        <w:trPr>
          <w:trHeight w:val="358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10</w:t>
            </w:r>
          </w:p>
        </w:tc>
      </w:tr>
      <w:tr w:rsidR="00194855" w:rsidRPr="009E1F7E" w:rsidTr="00485A3E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Захаров Николай Васильевич,</w:t>
            </w:r>
          </w:p>
          <w:p w:rsidR="00194855" w:rsidRPr="009E1F7E" w:rsidRDefault="00194855" w:rsidP="00485A3E">
            <w:pPr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руководитель комитета финансов и бюджета администрации города Ставрополя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890161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814069,92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жилой дом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385,5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4855" w:rsidRPr="009E1F7E" w:rsidTr="00485A3E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591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Россия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</w:tr>
      <w:tr w:rsidR="00194855" w:rsidRPr="009E1F7E" w:rsidTr="00485A3E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</w:tr>
      <w:tr w:rsidR="00194855" w:rsidRPr="009E1F7E" w:rsidTr="00485A3E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супруга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  <w:r w:rsidR="0089016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квартира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106,6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Россия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легковой автомобиль</w:t>
            </w:r>
          </w:p>
          <w:p w:rsidR="00194855" w:rsidRPr="009A2318" w:rsidRDefault="00194855" w:rsidP="00485A3E">
            <w:pPr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Опель-кадет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BMB</w:t>
            </w:r>
            <w:r w:rsidRPr="001948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</w:t>
            </w:r>
            <w:r w:rsidRPr="00194855">
              <w:rPr>
                <w:sz w:val="20"/>
                <w:szCs w:val="20"/>
              </w:rPr>
              <w:t>-1</w:t>
            </w:r>
          </w:p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48,6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Россия</w:t>
            </w:r>
          </w:p>
        </w:tc>
      </w:tr>
      <w:tr w:rsidR="00890161" w:rsidRPr="009E1F7E" w:rsidTr="00485A3E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161" w:rsidRPr="009E1F7E" w:rsidRDefault="00890161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161" w:rsidRPr="009E1F7E" w:rsidRDefault="00890161" w:rsidP="00485A3E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161" w:rsidRDefault="00890161" w:rsidP="00485A3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161" w:rsidRPr="009E1F7E" w:rsidRDefault="00890161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161" w:rsidRPr="009E1F7E" w:rsidRDefault="00890161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161" w:rsidRPr="009E1F7E" w:rsidRDefault="00890161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161" w:rsidRPr="009E1F7E" w:rsidRDefault="00890161" w:rsidP="00485A3E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161" w:rsidRPr="009E1F7E" w:rsidRDefault="00890161" w:rsidP="00485A3E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161" w:rsidRPr="009E1F7E" w:rsidRDefault="00890161" w:rsidP="00485A3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161" w:rsidRPr="009E1F7E" w:rsidRDefault="00890161" w:rsidP="00485A3E">
            <w:pPr>
              <w:rPr>
                <w:sz w:val="20"/>
                <w:szCs w:val="20"/>
              </w:rPr>
            </w:pPr>
          </w:p>
        </w:tc>
      </w:tr>
      <w:tr w:rsidR="00890161" w:rsidRPr="009E1F7E" w:rsidTr="00485A3E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161" w:rsidRPr="009E1F7E" w:rsidRDefault="00890161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161" w:rsidRPr="009E1F7E" w:rsidRDefault="00890161" w:rsidP="00485A3E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161" w:rsidRDefault="00890161" w:rsidP="00485A3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161" w:rsidRDefault="00890161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161" w:rsidRDefault="00890161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161" w:rsidRDefault="00890161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161" w:rsidRPr="009E1F7E" w:rsidRDefault="00890161" w:rsidP="00485A3E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161" w:rsidRPr="009E1F7E" w:rsidRDefault="00890161" w:rsidP="00485A3E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161" w:rsidRPr="009E1F7E" w:rsidRDefault="00890161" w:rsidP="00485A3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161" w:rsidRPr="009E1F7E" w:rsidRDefault="00890161" w:rsidP="00485A3E">
            <w:pPr>
              <w:rPr>
                <w:sz w:val="20"/>
                <w:szCs w:val="20"/>
              </w:rPr>
            </w:pPr>
          </w:p>
        </w:tc>
      </w:tr>
      <w:tr w:rsidR="00194855" w:rsidRPr="009E1F7E" w:rsidTr="00485A3E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гараж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22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Россия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жилой дом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385,5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Россия</w:t>
            </w:r>
          </w:p>
        </w:tc>
      </w:tr>
      <w:tr w:rsidR="00194855" w:rsidRPr="009E1F7E" w:rsidTr="00485A3E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гараж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48,6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Россия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</w:tr>
      <w:tr w:rsidR="00194855" w:rsidRPr="009E1F7E" w:rsidTr="00485A3E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121,5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Россия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</w:tr>
      <w:tr w:rsidR="00194855" w:rsidRPr="009E1F7E" w:rsidTr="00485A3E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E73340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152,85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Россия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</w:tr>
      <w:tr w:rsidR="00194855" w:rsidRPr="009E1F7E" w:rsidTr="00485A3E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166,6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Россия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</w:tr>
      <w:tr w:rsidR="00194855" w:rsidRPr="009E1F7E" w:rsidTr="00485A3E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Коновалова Людмила Васильевна, первый заместитель руководителя </w:t>
            </w:r>
            <w:r w:rsidRPr="009E1F7E">
              <w:rPr>
                <w:sz w:val="20"/>
                <w:szCs w:val="20"/>
              </w:rPr>
              <w:t>комитета финансов и бюджета администрации города Ставрополя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E73340" w:rsidP="00E73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677356,06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 w:rsidRPr="009E1F7E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под ИЖС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</w:p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</w:p>
          <w:p w:rsidR="00194855" w:rsidRPr="006D660D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110,3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194855" w:rsidRPr="009E1F7E" w:rsidTr="00485A3E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дачный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</w:tr>
      <w:tr w:rsidR="00194855" w:rsidRPr="009E1F7E" w:rsidTr="00485A3E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Сын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194855" w:rsidRPr="009E1F7E" w:rsidTr="00485A3E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Гордиенко Татьяна Яковлевна, заместитель руководителя </w:t>
            </w:r>
            <w:r w:rsidRPr="009E1F7E">
              <w:rPr>
                <w:sz w:val="20"/>
                <w:szCs w:val="20"/>
              </w:rPr>
              <w:t>комитета финансов и бюджета администрации города Ставрополя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E73340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686005,25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194855" w:rsidRPr="009E1F7E" w:rsidTr="00485A3E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364593,35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4855" w:rsidRPr="009E1F7E" w:rsidTr="00485A3E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Сын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194855" w:rsidRPr="009E1F7E" w:rsidTr="00485A3E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AA799F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Жолобова Евгения Витальевна, главный специалист отдела правового и штатного обеспечения </w:t>
            </w:r>
            <w:r w:rsidRPr="009E1F7E">
              <w:rPr>
                <w:sz w:val="20"/>
                <w:szCs w:val="20"/>
              </w:rPr>
              <w:t>комитета финансов и бюджета администрации города Ставрополя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296640,89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194855" w:rsidRPr="009E1F7E" w:rsidTr="00485A3E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278228,80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(доля в праве)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5871EE" w:rsidRPr="009E1F7E" w:rsidTr="00485A3E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EE" w:rsidRPr="009E1F7E" w:rsidRDefault="005871EE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E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E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E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E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E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E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EE" w:rsidRPr="009E1F7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EE" w:rsidRPr="009E1F7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EE" w:rsidRPr="009E1F7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194855" w:rsidRPr="009E1F7E" w:rsidTr="00485A3E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AA799F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Мартыненко Елена Ивановна, главный специалист  отдела сводного бюджетного планирования, анализа исполнения бюджета и методологии бюджетного процесса </w:t>
            </w:r>
            <w:r w:rsidRPr="009E1F7E">
              <w:rPr>
                <w:sz w:val="20"/>
                <w:szCs w:val="20"/>
              </w:rPr>
              <w:t>комитета финансов и бюджета администрации города Ставрополя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297381,89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871EE" w:rsidRPr="009E1F7E" w:rsidTr="00485A3E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EE" w:rsidRPr="000F5BEE" w:rsidRDefault="005871EE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E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E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E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E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E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E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E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E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E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5871EE" w:rsidRPr="009E1F7E" w:rsidTr="00485A3E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EE" w:rsidRPr="000F5BEE" w:rsidRDefault="005871EE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E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E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E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E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E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E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E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E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E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DF3888" w:rsidRPr="009E1F7E" w:rsidTr="00485A3E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88" w:rsidRPr="000F5BEE" w:rsidRDefault="00994C99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88" w:rsidRDefault="00DF388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Долгая Галина Викторовна, заместитель отдела правового и штатного обеспечения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88" w:rsidRDefault="00DF388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711067,13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88" w:rsidRDefault="00DF388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общественную застройку ¼ доли</w:t>
            </w:r>
          </w:p>
          <w:p w:rsidR="00DF3888" w:rsidRDefault="00DF388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DF3888" w:rsidRDefault="00DF388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Квартира1/3 доли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88" w:rsidRDefault="00DF388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288,82</w:t>
            </w:r>
          </w:p>
          <w:p w:rsidR="00DF3888" w:rsidRDefault="00DF3888" w:rsidP="00485A3E">
            <w:pPr>
              <w:rPr>
                <w:sz w:val="20"/>
                <w:szCs w:val="20"/>
              </w:rPr>
            </w:pPr>
          </w:p>
          <w:p w:rsidR="00DF3888" w:rsidRDefault="00DF3888" w:rsidP="00485A3E">
            <w:pPr>
              <w:rPr>
                <w:sz w:val="20"/>
                <w:szCs w:val="20"/>
              </w:rPr>
            </w:pPr>
          </w:p>
          <w:p w:rsidR="00DF3888" w:rsidRDefault="00DF388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55,40</w:t>
            </w:r>
          </w:p>
          <w:p w:rsidR="00DF3888" w:rsidRDefault="00DF388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88" w:rsidRDefault="00DF388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88" w:rsidRDefault="00DF388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88" w:rsidRDefault="00DF388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88" w:rsidRDefault="00DF388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88" w:rsidRDefault="00DF388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5871EE" w:rsidRPr="009E1F7E" w:rsidTr="00485A3E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EE" w:rsidRPr="000F5BEE" w:rsidRDefault="00994C99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1E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Босенко Надежда Владимировна, главный специалист отдела правового и штатного обеспечения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E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160448,75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E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E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E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EE" w:rsidRDefault="005871E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EE" w:rsidRDefault="00FC48BC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EE" w:rsidRDefault="00FC48BC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EE" w:rsidRDefault="00FC48BC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FC48BC" w:rsidRPr="009E1F7E" w:rsidTr="00485A3E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BC" w:rsidRPr="000F5BEE" w:rsidRDefault="00FC48BC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BC" w:rsidRDefault="00FC48BC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BC" w:rsidRDefault="00FC48BC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BC" w:rsidRDefault="00FC48BC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BC" w:rsidRDefault="00FC48BC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BC" w:rsidRDefault="00FC48BC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BC" w:rsidRDefault="00FC48BC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BC" w:rsidRDefault="00FC48BC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BC" w:rsidRDefault="00FC48BC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8BC" w:rsidRDefault="00FC48BC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194855" w:rsidRPr="009E1F7E" w:rsidTr="00485A3E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476896" w:rsidRDefault="00994C99" w:rsidP="00485A3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Дзюбан Оксана Владимировна, руководитель отдела планирования и финансирования бюджетной сферы</w:t>
            </w:r>
            <w:r w:rsidRPr="009E1F7E">
              <w:rPr>
                <w:sz w:val="20"/>
                <w:szCs w:val="20"/>
              </w:rPr>
              <w:t xml:space="preserve"> комитета финансов и бюджета администрации города Ставрополя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E73340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439019,86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E73340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E73340" w:rsidRPr="00E73340" w:rsidRDefault="00E73340" w:rsidP="00485A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HYUNDAI SOLARIS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E73340" w:rsidRDefault="00194855" w:rsidP="00485A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62,</w:t>
            </w:r>
            <w:r w:rsidR="00E7334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194855" w:rsidRPr="009E1F7E" w:rsidTr="00485A3E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86572A" w:rsidRDefault="00194855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E73340" w:rsidRDefault="00E73340" w:rsidP="00485A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56616/0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E73340" w:rsidRDefault="00194855" w:rsidP="00485A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62,</w:t>
            </w:r>
            <w:r w:rsidR="00E7334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340" w:rsidRDefault="00E73340" w:rsidP="00E73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194855" w:rsidRPr="00E73340" w:rsidRDefault="00E73340" w:rsidP="00485A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BMW 320d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E73340" w:rsidRDefault="00E73340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E73340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E73340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4855" w:rsidRPr="009E1F7E" w:rsidTr="00485A3E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86572A" w:rsidRDefault="00994C99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Пшеничная Валентина Ивановна, заместитель руководителя отдела планирования и финансирования бюджетной сферы</w:t>
            </w:r>
            <w:r w:rsidRPr="009E1F7E">
              <w:rPr>
                <w:sz w:val="20"/>
                <w:szCs w:val="20"/>
              </w:rPr>
              <w:t xml:space="preserve"> комитета финансов и бюджета администрации города Ставрополя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D7483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448249.88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4855" w:rsidRPr="009E1F7E" w:rsidTr="00485A3E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86572A" w:rsidRDefault="00994C99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Погожева Людмила Викторовна, главный специалист отдела планирования и финансирования бюджетной сферы</w:t>
            </w:r>
            <w:r w:rsidRPr="009E1F7E">
              <w:rPr>
                <w:sz w:val="20"/>
                <w:szCs w:val="20"/>
              </w:rPr>
              <w:t xml:space="preserve"> комитета финансов и бюджета администрации города Ставрополя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D7483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318011.59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D7483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94855">
              <w:rPr>
                <w:sz w:val="20"/>
                <w:szCs w:val="20"/>
              </w:rPr>
              <w:t>вартира</w:t>
            </w:r>
          </w:p>
          <w:p w:rsidR="00D74838" w:rsidRPr="009E1F7E" w:rsidRDefault="00D7483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  <w:p w:rsidR="00D74838" w:rsidRPr="009E1F7E" w:rsidRDefault="00D7483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D74838" w:rsidRPr="009E1F7E" w:rsidRDefault="00D7483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автомобиль, «Шевролет»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D7483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D7483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D7483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4855" w:rsidRPr="009E1F7E" w:rsidTr="00485A3E">
        <w:trPr>
          <w:trHeight w:val="2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86572A" w:rsidRDefault="00194855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D7483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245551,99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автомобиль, ГАЗ 322132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194855" w:rsidRPr="009E1F7E" w:rsidTr="00485A3E">
        <w:trPr>
          <w:trHeight w:val="4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86572A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4C99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Чернякова Таисия Николаевна, главный специалист отдела планирования и финансирования бюджетной сферы</w:t>
            </w:r>
            <w:r w:rsidRPr="009E1F7E">
              <w:rPr>
                <w:sz w:val="20"/>
                <w:szCs w:val="20"/>
              </w:rPr>
              <w:t xml:space="preserve"> комитета финансов и бюджета администрации города Ставрополя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D7483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518566,16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</w:p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Дачный участок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соток</w:t>
            </w:r>
          </w:p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</w:p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  <w:r w:rsidR="00D74838">
              <w:rPr>
                <w:sz w:val="20"/>
                <w:szCs w:val="20"/>
              </w:rPr>
              <w:t xml:space="preserve"> «Ниссан Алмера»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земли под гаражом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194855" w:rsidRPr="009E1F7E" w:rsidTr="00485A3E">
        <w:trPr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94855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гаражом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D74838" w:rsidRDefault="00D7483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</w:p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</w:tr>
      <w:tr w:rsidR="00194855" w:rsidRPr="009E1F7E" w:rsidTr="00485A3E">
        <w:trPr>
          <w:trHeight w:val="2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94855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</w:tr>
      <w:tr w:rsidR="00194855" w:rsidRPr="009E1F7E" w:rsidTr="00485A3E">
        <w:trPr>
          <w:trHeight w:val="2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94855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</w:tr>
      <w:tr w:rsidR="00194855" w:rsidRPr="009E1F7E" w:rsidTr="00485A3E">
        <w:trPr>
          <w:trHeight w:val="46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94855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 в квартире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</w:tr>
      <w:tr w:rsidR="00194855" w:rsidRPr="009E1F7E" w:rsidTr="00485A3E">
        <w:trPr>
          <w:trHeight w:val="21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D7483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</w:p>
        </w:tc>
      </w:tr>
      <w:tr w:rsidR="00194855" w:rsidRPr="009E1F7E" w:rsidTr="00485A3E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86572A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4C99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Ивлева Ольга Анатольевна, руководитель отдела планирования и </w:t>
            </w:r>
            <w:r>
              <w:rPr>
                <w:sz w:val="20"/>
                <w:szCs w:val="20"/>
              </w:rPr>
              <w:lastRenderedPageBreak/>
              <w:t xml:space="preserve">финансирования отраслей городского хозяйства </w:t>
            </w:r>
            <w:r w:rsidRPr="009E1F7E">
              <w:rPr>
                <w:sz w:val="20"/>
                <w:szCs w:val="20"/>
              </w:rPr>
              <w:t>комитета финансов и бюджета администрации города Ставрополя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8F15A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482717,86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4855" w:rsidRPr="009E1F7E" w:rsidTr="00485A3E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86572A" w:rsidRDefault="00194855" w:rsidP="00AA79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994C99">
              <w:rPr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Еременко Лидия Петровна, заместитель руководителя отдела планирования и финансирования отраслей городского хозяйства </w:t>
            </w:r>
            <w:r w:rsidRPr="009E1F7E">
              <w:rPr>
                <w:sz w:val="20"/>
                <w:szCs w:val="20"/>
              </w:rPr>
              <w:t>комитета финансов и бюджета администрации города Ставрополя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8F15A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455911,27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4855" w:rsidRPr="009E1F7E" w:rsidTr="00485A3E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86572A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4C99">
              <w:rPr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Кирюшкина Наталья Николаевна, руководитель отдела планирования и анализа доходов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8F15A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401800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024733" w:rsidRDefault="00194855" w:rsidP="00485A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Легковой автомобиль, </w:t>
            </w:r>
            <w:r>
              <w:rPr>
                <w:sz w:val="20"/>
                <w:szCs w:val="20"/>
                <w:lang w:val="en-US"/>
              </w:rPr>
              <w:t>KIA PICANTO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024733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194855" w:rsidRPr="009E1F7E" w:rsidTr="00485A3E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86572A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4C99">
              <w:rPr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Амелина Татьяна Михайловна, руководитель отдела контроля за поступлением налогов и работе с недоимкой по платежам в городской бюджет комитета финансов и бюджета администрации города Ставрополя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8F15A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431121,82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024733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024733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4855" w:rsidRPr="009E1F7E" w:rsidTr="00485A3E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86572A" w:rsidRDefault="00194855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8F15A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875468,05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</w:t>
            </w:r>
          </w:p>
          <w:p w:rsidR="00194855" w:rsidRPr="009E1F7E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</w:p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</w:p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</w:p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</w:p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024733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024733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194855" w:rsidRPr="009E1F7E" w:rsidTr="00485A3E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86572A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994C99">
              <w:rPr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Старостина Инна Александровна, заместитель руководителя отдела контроля за поступлением налогов и работе с недоимкой по платежам в городской бюджет комитета финансов и бюджета администрации города Ставрополя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8F15A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389691,64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B5CA1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>KIA RIO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194855" w:rsidRPr="009E1F7E" w:rsidTr="00485A3E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86572A" w:rsidRDefault="00194855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B5CA1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194855" w:rsidRPr="009E1F7E" w:rsidTr="00485A3E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86572A" w:rsidRDefault="00194855" w:rsidP="00485A3E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Лодочный гараж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ГАЗ 322132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3221732</w:t>
            </w:r>
          </w:p>
          <w:p w:rsidR="00194855" w:rsidRPr="009B5CA1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Водный транспорт моторная лодка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194855" w:rsidRPr="009E1F7E" w:rsidTr="00485A3E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86572A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4C99">
              <w:rPr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Празднова Валентина Петровна, руководитель отдела инвестиций, кредитов и заимствований комитета финансов и бюджета администрации города Ставрополя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8F15A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589582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B5CA1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мазда демио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194855" w:rsidRPr="009E1F7E" w:rsidTr="00FC48BC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86572A" w:rsidRDefault="00AA799F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4C99">
              <w:rPr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Default="00FC48BC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Литвиненко Юлия Дмитриевна руководитель отдела сводного бюджетного планирования, анализа исполнения бюджета и методологии бюджетного процесса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FC48BC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409355,90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FC48BC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FC48BC" w:rsidRDefault="00FC48BC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FC48BC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  <w:p w:rsidR="00FC48BC" w:rsidRDefault="00FC48BC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FC48BC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FC48BC" w:rsidRDefault="00FC48BC" w:rsidP="00485A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>Nissan Tiida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FC48BC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C48BC" w:rsidRDefault="00FC48BC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C48BC" w:rsidRDefault="00FC48BC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FC48BC" w:rsidRDefault="00FC48BC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FC48BC" w:rsidRPr="00FC48BC" w:rsidRDefault="00FC48BC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Default="00FC48BC" w:rsidP="00FC4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  <w:p w:rsidR="00FC48BC" w:rsidRDefault="00FC48BC" w:rsidP="00FC4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1385</w:t>
            </w:r>
          </w:p>
          <w:p w:rsidR="00FC48BC" w:rsidRDefault="00FC48BC" w:rsidP="00FC48BC">
            <w:pPr>
              <w:rPr>
                <w:sz w:val="20"/>
                <w:szCs w:val="20"/>
              </w:rPr>
            </w:pPr>
          </w:p>
          <w:p w:rsidR="00FC48BC" w:rsidRDefault="00FC48BC" w:rsidP="00FC4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  <w:p w:rsidR="00FC48BC" w:rsidRDefault="00FC48BC" w:rsidP="00FC48BC">
            <w:pPr>
              <w:rPr>
                <w:sz w:val="20"/>
                <w:szCs w:val="20"/>
              </w:rPr>
            </w:pPr>
          </w:p>
          <w:p w:rsidR="00FC48BC" w:rsidRDefault="00FC48BC" w:rsidP="00FC4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  <w:p w:rsidR="00FC48BC" w:rsidRDefault="00FC48BC" w:rsidP="00FC48BC">
            <w:pPr>
              <w:rPr>
                <w:sz w:val="20"/>
                <w:szCs w:val="20"/>
              </w:rPr>
            </w:pPr>
          </w:p>
          <w:p w:rsidR="00FC48BC" w:rsidRDefault="00FC48BC" w:rsidP="00FC4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FC48BC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194855" w:rsidRPr="009E1F7E" w:rsidTr="00DF3888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Pr="0086572A" w:rsidRDefault="00194855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Default="00FC48BC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9E1F7E" w:rsidRDefault="00FC48BC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132365,72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FC48BC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FC48BC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FC48BC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FC48BC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</w:t>
            </w:r>
            <w:r>
              <w:rPr>
                <w:sz w:val="20"/>
                <w:szCs w:val="20"/>
              </w:rPr>
              <w:lastRenderedPageBreak/>
              <w:t>автомобиль ВАЗ 21104</w:t>
            </w:r>
          </w:p>
          <w:p w:rsidR="00FC48BC" w:rsidRPr="00FC48BC" w:rsidRDefault="00FC48BC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>FORD</w:t>
            </w:r>
            <w:r w:rsidRPr="00FC48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MONDEO</w:t>
            </w:r>
          </w:p>
          <w:p w:rsidR="00FC48BC" w:rsidRDefault="00FC48BC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ГРУЗОВЫЕ АВТОМОБИЛИ:</w:t>
            </w:r>
          </w:p>
          <w:p w:rsidR="00FC48BC" w:rsidRDefault="00FC48BC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33021</w:t>
            </w:r>
          </w:p>
          <w:p w:rsidR="00FC48BC" w:rsidRDefault="00FC48BC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САЗ 35071</w:t>
            </w:r>
          </w:p>
          <w:p w:rsidR="00FC48BC" w:rsidRDefault="00DF388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САЗ 35071</w:t>
            </w:r>
          </w:p>
          <w:p w:rsidR="00DF3888" w:rsidRPr="00FC48BC" w:rsidRDefault="00DF388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330232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88" w:rsidRDefault="00DF3888" w:rsidP="00DF3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  <w:p w:rsidR="00DF3888" w:rsidRDefault="00DF3888" w:rsidP="00DF3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  <w:p w:rsidR="00DF3888" w:rsidRDefault="00DF3888" w:rsidP="00DF3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 ИЖС</w:t>
            </w:r>
          </w:p>
          <w:p w:rsidR="00DF3888" w:rsidRDefault="00DF3888" w:rsidP="00DF3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DF3888" w:rsidRDefault="00DF3888" w:rsidP="00DF3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Дом, дача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Default="00DF3888" w:rsidP="00DF3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  <w:p w:rsidR="00DF3888" w:rsidRDefault="00DF3888" w:rsidP="00DF3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31,5</w:t>
            </w:r>
          </w:p>
          <w:p w:rsidR="00DF3888" w:rsidRDefault="00DF3888" w:rsidP="00DF3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  <w:p w:rsidR="00DF3888" w:rsidRDefault="00DF3888" w:rsidP="00DF3888">
            <w:pPr>
              <w:rPr>
                <w:sz w:val="20"/>
                <w:szCs w:val="20"/>
              </w:rPr>
            </w:pPr>
          </w:p>
          <w:p w:rsidR="00DF3888" w:rsidRDefault="00DF3888" w:rsidP="00DF3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DF3888" w:rsidRDefault="00DF3888" w:rsidP="00DF3888">
            <w:pPr>
              <w:rPr>
                <w:sz w:val="20"/>
                <w:szCs w:val="20"/>
              </w:rPr>
            </w:pPr>
          </w:p>
          <w:p w:rsidR="00DF3888" w:rsidRDefault="00DF3888" w:rsidP="00DF3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DF388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Россия </w:t>
            </w:r>
          </w:p>
        </w:tc>
      </w:tr>
      <w:tr w:rsidR="00194855" w:rsidRPr="009E1F7E" w:rsidTr="00485A3E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Default="00AA799F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994C99">
              <w:rPr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Алифанова Валентина Анатольевна, руководитель отдела казначейского исполнения бюджета комитета финансов и бюджета администрации города Ставрополя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8F15A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1108109,12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½ доли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8F15A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</w:p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A35378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72691A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72691A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72691A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4855" w:rsidRPr="009E1F7E" w:rsidTr="00485A3E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72691A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88080,00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  <w:r w:rsidR="0072691A">
              <w:rPr>
                <w:sz w:val="20"/>
                <w:szCs w:val="20"/>
              </w:rPr>
              <w:t>¼ доли</w:t>
            </w:r>
          </w:p>
          <w:p w:rsidR="0072691A" w:rsidRDefault="0072691A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72691A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  <w:p w:rsidR="0072691A" w:rsidRDefault="0072691A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A35378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72691A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72691A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194855" w:rsidRPr="009E1F7E" w:rsidTr="00485A3E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Default="00994C99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Щекотова Ольга Николаевна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72691A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422090,31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A35378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4855" w:rsidRPr="009E1F7E" w:rsidTr="00485A3E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72691A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685863,96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приусадебный </w:t>
            </w:r>
          </w:p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</w:t>
            </w:r>
          </w:p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</w:p>
          <w:p w:rsidR="00194855" w:rsidRDefault="00194855" w:rsidP="00485A3E">
            <w:pPr>
              <w:rPr>
                <w:sz w:val="20"/>
                <w:szCs w:val="20"/>
              </w:rPr>
            </w:pPr>
          </w:p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76,10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</w:p>
          <w:p w:rsidR="00194855" w:rsidRDefault="00194855" w:rsidP="00485A3E">
            <w:pPr>
              <w:rPr>
                <w:sz w:val="20"/>
                <w:szCs w:val="20"/>
              </w:rPr>
            </w:pPr>
          </w:p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A35378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4855" w:rsidRPr="009E1F7E" w:rsidTr="00485A3E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Default="00994C99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Харченко Татьяна Ивановна, руководитель отдела информатизации комитета финансов и бюджета администрации города </w:t>
            </w:r>
            <w:r>
              <w:rPr>
                <w:sz w:val="20"/>
                <w:szCs w:val="20"/>
              </w:rPr>
              <w:lastRenderedPageBreak/>
              <w:t>Ставрополя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72691A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414900,69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МКД</w:t>
            </w:r>
          </w:p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</w:p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</w:p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A35378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94855" w:rsidRPr="009E1F7E" w:rsidTr="00485A3E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72691A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237794,50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A35378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МКД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194855" w:rsidRPr="009E1F7E" w:rsidTr="00485A3E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A35378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МКД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194855" w:rsidRPr="009E1F7E" w:rsidTr="00485A3E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A35378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МКД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194855" w:rsidRPr="009E1F7E" w:rsidTr="00485A3E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A35378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МКД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194855" w:rsidRPr="009E1F7E" w:rsidTr="00485A3E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Default="00AA799F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4C99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Шарабура Евгений Викторович, главный специалист отдела информатизации комитета финансов и бюджета администрации города Ставрополя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72691A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287511,16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A35378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ЗАЗ 110206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72691A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94855">
              <w:rPr>
                <w:sz w:val="20"/>
                <w:szCs w:val="20"/>
              </w:rPr>
              <w:t>9,4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194855" w:rsidRPr="009E1F7E" w:rsidTr="00485A3E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Default="00994C99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194855"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Литягин Антон Юрьевич, главный специалист отдела информатизации комитета финансов и бюджета администрации города Ставрополя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72691A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256787,5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Pr="00B463AD" w:rsidRDefault="00194855" w:rsidP="00485A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>LADA PRIORA 217230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72691A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55" w:rsidRDefault="00194855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DF3888" w:rsidRPr="009E1F7E" w:rsidTr="00DC1F68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88" w:rsidRDefault="00AA799F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4C99">
              <w:rPr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88" w:rsidRDefault="00DF388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Чухлебова Ольга Николаевна, руководитель отдела учета исполнения бюджета, </w:t>
            </w:r>
            <w:r>
              <w:rPr>
                <w:sz w:val="20"/>
                <w:szCs w:val="20"/>
              </w:rPr>
              <w:lastRenderedPageBreak/>
              <w:t>бухгалтерского учета и отчетности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88" w:rsidRDefault="00DF388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465606,14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88" w:rsidRDefault="00DF3888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F3888" w:rsidRDefault="00DF3888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88" w:rsidRDefault="00DF3888" w:rsidP="00DF3888">
            <w:pPr>
              <w:rPr>
                <w:sz w:val="20"/>
                <w:szCs w:val="20"/>
              </w:rPr>
            </w:pPr>
          </w:p>
          <w:p w:rsidR="00DF3888" w:rsidRDefault="00DF3888" w:rsidP="00DF3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</w:t>
            </w:r>
          </w:p>
          <w:p w:rsidR="00DF3888" w:rsidRDefault="00DF3888" w:rsidP="00DF3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  <w:p w:rsidR="00DF3888" w:rsidRDefault="00DF3888" w:rsidP="00DF3888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88" w:rsidRDefault="00DF388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Росиия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88" w:rsidRDefault="00DC1F6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88" w:rsidRDefault="00DC1F6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DC1F68" w:rsidRDefault="00DC1F6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C1F68" w:rsidRDefault="00DC1F6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888" w:rsidRDefault="00DC1F68" w:rsidP="00DC1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</w:t>
            </w:r>
          </w:p>
          <w:p w:rsidR="00DC1F68" w:rsidRDefault="00DC1F68" w:rsidP="00DC1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DC1F68" w:rsidRDefault="00DC1F68" w:rsidP="00DC1F68">
            <w:pPr>
              <w:rPr>
                <w:sz w:val="20"/>
                <w:szCs w:val="20"/>
              </w:rPr>
            </w:pPr>
          </w:p>
          <w:p w:rsidR="00DC1F68" w:rsidRDefault="00DC1F68" w:rsidP="00DC1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888" w:rsidRDefault="00DC1F6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DC1F68" w:rsidRPr="009E1F7E" w:rsidTr="00DC1F68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68" w:rsidRDefault="00DC1F68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68" w:rsidRDefault="00DC1F6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68" w:rsidRDefault="00DC1F6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1064374,44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68" w:rsidRDefault="00DC1F68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гаражом</w:t>
            </w:r>
          </w:p>
          <w:p w:rsidR="00DC1F68" w:rsidRDefault="00DC1F68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68" w:rsidRDefault="00DC1F68" w:rsidP="00DF3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DC1F68" w:rsidRDefault="00DC1F68" w:rsidP="00DF3888">
            <w:pPr>
              <w:rPr>
                <w:sz w:val="20"/>
                <w:szCs w:val="20"/>
              </w:rPr>
            </w:pPr>
          </w:p>
          <w:p w:rsidR="00DC1F68" w:rsidRDefault="00DC1F68" w:rsidP="00DF3888">
            <w:pPr>
              <w:rPr>
                <w:sz w:val="20"/>
                <w:szCs w:val="20"/>
              </w:rPr>
            </w:pPr>
          </w:p>
          <w:p w:rsidR="00DC1F68" w:rsidRDefault="00DC1F68" w:rsidP="00DF3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68" w:rsidRDefault="00DC1F6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68" w:rsidRDefault="00DC1F6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68" w:rsidRDefault="00DC1F6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C1F68" w:rsidRDefault="00DC1F6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незавершенного строительства</w:t>
            </w:r>
          </w:p>
          <w:p w:rsidR="00DC1F68" w:rsidRDefault="00DC1F6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 под ИЖС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68" w:rsidRDefault="00DC1F68" w:rsidP="00DC1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</w:t>
            </w:r>
          </w:p>
          <w:p w:rsidR="00DC1F68" w:rsidRDefault="00DC1F68" w:rsidP="00DC1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  <w:p w:rsidR="00DC1F68" w:rsidRDefault="00DC1F68" w:rsidP="00DC1F68">
            <w:pPr>
              <w:rPr>
                <w:sz w:val="20"/>
                <w:szCs w:val="20"/>
              </w:rPr>
            </w:pPr>
          </w:p>
          <w:p w:rsidR="00DC1F68" w:rsidRDefault="00DC1F68" w:rsidP="00DC1F68">
            <w:pPr>
              <w:rPr>
                <w:sz w:val="20"/>
                <w:szCs w:val="20"/>
              </w:rPr>
            </w:pPr>
          </w:p>
          <w:p w:rsidR="00DC1F68" w:rsidRDefault="00DC1F68" w:rsidP="00DC1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68" w:rsidRDefault="00DC1F68" w:rsidP="00485A3E">
            <w:pPr>
              <w:rPr>
                <w:sz w:val="20"/>
                <w:szCs w:val="20"/>
              </w:rPr>
            </w:pPr>
          </w:p>
        </w:tc>
      </w:tr>
      <w:tr w:rsidR="00DC1F68" w:rsidRPr="009E1F7E" w:rsidTr="00DC1F68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68" w:rsidRDefault="00AA799F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4C99">
              <w:rPr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68" w:rsidRDefault="00DC1F6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Терновая Елена Михайловна, заместитель руководителя отдела учета исполнения бюджета, бухгалтерского учета и отчетности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68" w:rsidRDefault="00DC1F6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317190,64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68" w:rsidRDefault="00DC1F68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68" w:rsidRDefault="00DC1F68" w:rsidP="00DF3888">
            <w:pPr>
              <w:rPr>
                <w:sz w:val="20"/>
                <w:szCs w:val="20"/>
              </w:rPr>
            </w:pPr>
          </w:p>
          <w:p w:rsidR="00DC1F68" w:rsidRDefault="00DC1F68" w:rsidP="00DF3888">
            <w:pPr>
              <w:rPr>
                <w:sz w:val="20"/>
                <w:szCs w:val="20"/>
              </w:rPr>
            </w:pPr>
          </w:p>
          <w:p w:rsidR="00DC1F68" w:rsidRDefault="00DC1F68" w:rsidP="00DF3888">
            <w:pPr>
              <w:rPr>
                <w:sz w:val="20"/>
                <w:szCs w:val="20"/>
              </w:rPr>
            </w:pPr>
          </w:p>
          <w:p w:rsidR="00DC1F68" w:rsidRDefault="00DC1F68" w:rsidP="00DF3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68" w:rsidRDefault="00DC1F6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68" w:rsidRDefault="00DC1F6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68" w:rsidRDefault="00DC1F6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68" w:rsidRDefault="00DC1F68" w:rsidP="00DC1F68">
            <w:pPr>
              <w:rPr>
                <w:sz w:val="20"/>
                <w:szCs w:val="20"/>
              </w:rPr>
            </w:pPr>
          </w:p>
          <w:p w:rsidR="00DC1F68" w:rsidRDefault="00DC1F68" w:rsidP="00DC1F68">
            <w:pPr>
              <w:rPr>
                <w:sz w:val="20"/>
                <w:szCs w:val="20"/>
              </w:rPr>
            </w:pPr>
          </w:p>
          <w:p w:rsidR="00DC1F68" w:rsidRDefault="00DC1F68" w:rsidP="00DC1F68">
            <w:pPr>
              <w:rPr>
                <w:sz w:val="20"/>
                <w:szCs w:val="20"/>
              </w:rPr>
            </w:pPr>
          </w:p>
          <w:p w:rsidR="00DC1F68" w:rsidRDefault="00DC1F68" w:rsidP="00DC1F68">
            <w:pPr>
              <w:rPr>
                <w:sz w:val="20"/>
                <w:szCs w:val="20"/>
              </w:rPr>
            </w:pPr>
          </w:p>
          <w:p w:rsidR="00DC1F68" w:rsidRDefault="00DC1F68" w:rsidP="00DC1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68" w:rsidRDefault="00DC1F6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1F68" w:rsidRPr="009E1F7E" w:rsidTr="00DC1F68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68" w:rsidRDefault="00DC1F68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68" w:rsidRDefault="00DC1F6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68" w:rsidRDefault="00DC1F6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171643,53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68" w:rsidRDefault="00DC1F68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Дачный земельный участок</w:t>
            </w:r>
          </w:p>
          <w:p w:rsidR="00DC1F68" w:rsidRDefault="00DC1F68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(пай)</w:t>
            </w:r>
          </w:p>
          <w:p w:rsidR="00DC1F68" w:rsidRDefault="00DC1F68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68" w:rsidRDefault="00DC1F68" w:rsidP="00DF3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  <w:p w:rsidR="00DC1F68" w:rsidRDefault="00DC1F68" w:rsidP="00DF3888">
            <w:pPr>
              <w:rPr>
                <w:sz w:val="20"/>
                <w:szCs w:val="20"/>
              </w:rPr>
            </w:pPr>
          </w:p>
          <w:p w:rsidR="00DC1F68" w:rsidRDefault="00DC1F68" w:rsidP="00DF3888">
            <w:pPr>
              <w:rPr>
                <w:sz w:val="20"/>
                <w:szCs w:val="20"/>
              </w:rPr>
            </w:pPr>
          </w:p>
          <w:p w:rsidR="00DC1F68" w:rsidRDefault="00DC1F68" w:rsidP="00DF3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</w:t>
            </w:r>
          </w:p>
          <w:p w:rsidR="00DC1F68" w:rsidRDefault="00DC1F68" w:rsidP="00DF3888">
            <w:pPr>
              <w:rPr>
                <w:sz w:val="20"/>
                <w:szCs w:val="20"/>
              </w:rPr>
            </w:pPr>
          </w:p>
          <w:p w:rsidR="00DC1F68" w:rsidRDefault="00DC1F68" w:rsidP="00DF3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68" w:rsidRDefault="00DC1F6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68" w:rsidRDefault="00DC1F6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 21053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68" w:rsidRDefault="00DC1F6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68" w:rsidRDefault="00DC1F68" w:rsidP="00DC1F68">
            <w:pPr>
              <w:rPr>
                <w:sz w:val="20"/>
                <w:szCs w:val="20"/>
              </w:rPr>
            </w:pPr>
          </w:p>
          <w:p w:rsidR="00DC1F68" w:rsidRDefault="00DC1F68" w:rsidP="00DC1F68">
            <w:pPr>
              <w:rPr>
                <w:sz w:val="20"/>
                <w:szCs w:val="20"/>
              </w:rPr>
            </w:pPr>
          </w:p>
          <w:p w:rsidR="00DC1F68" w:rsidRDefault="00DC1F68" w:rsidP="00DC1F68">
            <w:pPr>
              <w:rPr>
                <w:sz w:val="20"/>
                <w:szCs w:val="20"/>
              </w:rPr>
            </w:pPr>
          </w:p>
          <w:p w:rsidR="00DC1F68" w:rsidRDefault="00DC1F68" w:rsidP="00DC1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68" w:rsidRDefault="00DC1F6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1F68" w:rsidRPr="009E1F7E" w:rsidTr="00DC1F68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68" w:rsidRDefault="00AA799F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4C99">
              <w:rPr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68" w:rsidRPr="00485A3E" w:rsidRDefault="00485A3E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Миронюк Людми</w:t>
            </w:r>
            <w:r w:rsidR="00DC1F68">
              <w:rPr>
                <w:sz w:val="20"/>
                <w:szCs w:val="20"/>
              </w:rPr>
              <w:t>ла Ивановна, заместитель руководителя отдела инвестиций, кредитов и заимствовани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68" w:rsidRDefault="00DC1F6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68" w:rsidRDefault="00DC1F68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ижс</w:t>
            </w:r>
          </w:p>
          <w:p w:rsidR="00DC1F68" w:rsidRDefault="00DC1F68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68" w:rsidRDefault="00DC1F68" w:rsidP="00DF3888">
            <w:pPr>
              <w:rPr>
                <w:sz w:val="20"/>
                <w:szCs w:val="20"/>
              </w:rPr>
            </w:pPr>
          </w:p>
          <w:p w:rsidR="00DC1F68" w:rsidRDefault="00DC1F68" w:rsidP="00DF3888">
            <w:pPr>
              <w:rPr>
                <w:sz w:val="20"/>
                <w:szCs w:val="20"/>
              </w:rPr>
            </w:pPr>
          </w:p>
          <w:p w:rsidR="00DC1F68" w:rsidRDefault="00DC1F68" w:rsidP="00DF3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  <w:p w:rsidR="00DC1F68" w:rsidRDefault="00DC1F68" w:rsidP="00DF3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68" w:rsidRDefault="00DC1F6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68" w:rsidRDefault="00DC1F6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тайота камри</w:t>
            </w:r>
          </w:p>
          <w:p w:rsidR="00DC1F68" w:rsidRPr="00DC1F68" w:rsidRDefault="00DC1F68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BMV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68" w:rsidRDefault="00AA799F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AA799F" w:rsidRPr="00AA799F" w:rsidRDefault="00AA799F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68" w:rsidRDefault="00DC1F68" w:rsidP="00DC1F68">
            <w:pPr>
              <w:rPr>
                <w:sz w:val="20"/>
                <w:szCs w:val="20"/>
              </w:rPr>
            </w:pPr>
          </w:p>
          <w:p w:rsidR="00AA799F" w:rsidRDefault="00AA799F" w:rsidP="00DC1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  <w:p w:rsidR="00AA799F" w:rsidRDefault="00AA799F" w:rsidP="00DC1F68">
            <w:pPr>
              <w:rPr>
                <w:sz w:val="20"/>
                <w:szCs w:val="20"/>
              </w:rPr>
            </w:pPr>
          </w:p>
          <w:p w:rsidR="00AA799F" w:rsidRDefault="00AA799F" w:rsidP="00DC1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68" w:rsidRDefault="00AA799F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AA799F" w:rsidRPr="009E1F7E" w:rsidTr="00DC1F68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99F" w:rsidRDefault="00AA799F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99F" w:rsidRDefault="00AA799F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9F" w:rsidRDefault="00AA799F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150638,06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9F" w:rsidRDefault="00AA799F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ижс</w:t>
            </w:r>
          </w:p>
          <w:p w:rsidR="00AA799F" w:rsidRDefault="00AA799F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AA799F" w:rsidRDefault="00AA799F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99F" w:rsidRDefault="00AA799F" w:rsidP="00DF3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  <w:p w:rsidR="00AA799F" w:rsidRDefault="00AA799F" w:rsidP="00DF3888">
            <w:pPr>
              <w:rPr>
                <w:sz w:val="20"/>
                <w:szCs w:val="20"/>
              </w:rPr>
            </w:pPr>
          </w:p>
          <w:p w:rsidR="00AA799F" w:rsidRDefault="00AA799F" w:rsidP="00DF3888">
            <w:pPr>
              <w:rPr>
                <w:sz w:val="20"/>
                <w:szCs w:val="20"/>
              </w:rPr>
            </w:pPr>
          </w:p>
          <w:p w:rsidR="00AA799F" w:rsidRDefault="00AA799F" w:rsidP="00DF3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  <w:p w:rsidR="00AA799F" w:rsidRDefault="00AA799F" w:rsidP="00DF3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94,70</w:t>
            </w:r>
          </w:p>
          <w:p w:rsidR="00AA799F" w:rsidRDefault="00AA799F" w:rsidP="00DF3888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9F" w:rsidRDefault="00AA799F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9F" w:rsidRPr="00AA799F" w:rsidRDefault="00AA799F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опель вентра, </w:t>
            </w:r>
            <w:r>
              <w:rPr>
                <w:sz w:val="20"/>
                <w:szCs w:val="20"/>
                <w:lang w:val="en-US"/>
              </w:rPr>
              <w:t>BMV</w:t>
            </w:r>
            <w:r w:rsidRPr="00AA79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</w:t>
            </w:r>
            <w:r w:rsidRPr="00AA799F">
              <w:rPr>
                <w:sz w:val="20"/>
                <w:szCs w:val="20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9F" w:rsidRDefault="00AA799F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AA799F" w:rsidRPr="00AA799F" w:rsidRDefault="00AA799F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99F" w:rsidRDefault="00AA799F" w:rsidP="00485A3E">
            <w:pPr>
              <w:rPr>
                <w:sz w:val="20"/>
                <w:szCs w:val="20"/>
              </w:rPr>
            </w:pPr>
          </w:p>
          <w:p w:rsidR="00AA799F" w:rsidRDefault="00AA799F" w:rsidP="00485A3E">
            <w:pPr>
              <w:rPr>
                <w:sz w:val="20"/>
                <w:szCs w:val="20"/>
              </w:rPr>
            </w:pPr>
          </w:p>
          <w:p w:rsidR="00AA799F" w:rsidRDefault="00AA799F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  <w:p w:rsidR="00AA799F" w:rsidRDefault="00AA799F" w:rsidP="00485A3E">
            <w:pPr>
              <w:rPr>
                <w:sz w:val="20"/>
                <w:szCs w:val="20"/>
              </w:rPr>
            </w:pPr>
          </w:p>
          <w:p w:rsidR="00AA799F" w:rsidRDefault="00AA799F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9F" w:rsidRDefault="00AA799F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AA799F" w:rsidRPr="009E1F7E" w:rsidTr="00DC1F68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99F" w:rsidRDefault="00AA799F" w:rsidP="004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99F" w:rsidRDefault="00AA799F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9F" w:rsidRDefault="00AA799F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9F" w:rsidRDefault="00AA799F" w:rsidP="004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99F" w:rsidRDefault="00AA799F" w:rsidP="00DF3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9F" w:rsidRDefault="00AA799F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9F" w:rsidRDefault="00AA799F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9F" w:rsidRDefault="00AA799F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AA799F" w:rsidRPr="00AA799F" w:rsidRDefault="00AA799F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99F" w:rsidRDefault="00AA799F" w:rsidP="00485A3E">
            <w:pPr>
              <w:rPr>
                <w:sz w:val="20"/>
                <w:szCs w:val="20"/>
              </w:rPr>
            </w:pPr>
          </w:p>
          <w:p w:rsidR="00AA799F" w:rsidRDefault="00AA799F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  <w:p w:rsidR="00AA799F" w:rsidRDefault="00AA799F" w:rsidP="00485A3E">
            <w:pPr>
              <w:rPr>
                <w:sz w:val="20"/>
                <w:szCs w:val="20"/>
              </w:rPr>
            </w:pPr>
          </w:p>
          <w:p w:rsidR="00AA799F" w:rsidRDefault="00AA799F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9F" w:rsidRDefault="00AA799F" w:rsidP="00485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</w:tbl>
    <w:p w:rsidR="00194855" w:rsidRPr="007A25A0" w:rsidRDefault="00194855" w:rsidP="00194855">
      <w:pPr>
        <w:rPr>
          <w:rFonts w:ascii="Arial" w:hAnsi="Arial" w:cs="Arial"/>
        </w:rPr>
      </w:pPr>
    </w:p>
    <w:p w:rsidR="00194855" w:rsidRDefault="00194855"/>
    <w:p w:rsidR="00194855" w:rsidRPr="00194855" w:rsidRDefault="00194855" w:rsidP="00194855"/>
    <w:p w:rsidR="00194855" w:rsidRPr="00194855" w:rsidRDefault="00194855" w:rsidP="00194855"/>
    <w:p w:rsidR="00194855" w:rsidRPr="00194855" w:rsidRDefault="00194855" w:rsidP="00194855"/>
    <w:p w:rsidR="00194855" w:rsidRDefault="00194855" w:rsidP="00194855"/>
    <w:p w:rsidR="00330458" w:rsidRPr="00194855" w:rsidRDefault="00194855" w:rsidP="00194855">
      <w:pPr>
        <w:tabs>
          <w:tab w:val="left" w:pos="5445"/>
        </w:tabs>
      </w:pPr>
      <w:r>
        <w:tab/>
      </w:r>
    </w:p>
    <w:sectPr w:rsidR="00330458" w:rsidRPr="00194855" w:rsidSect="001948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/>
  <w:rsids>
    <w:rsidRoot w:val="00194855"/>
    <w:rsid w:val="00194855"/>
    <w:rsid w:val="0031641E"/>
    <w:rsid w:val="00330458"/>
    <w:rsid w:val="00485A3E"/>
    <w:rsid w:val="005749D3"/>
    <w:rsid w:val="005871EE"/>
    <w:rsid w:val="0072691A"/>
    <w:rsid w:val="007506CE"/>
    <w:rsid w:val="00890161"/>
    <w:rsid w:val="008F15A5"/>
    <w:rsid w:val="00994C99"/>
    <w:rsid w:val="00AA799F"/>
    <w:rsid w:val="00C15BBB"/>
    <w:rsid w:val="00D74838"/>
    <w:rsid w:val="00DC1F68"/>
    <w:rsid w:val="00DF3888"/>
    <w:rsid w:val="00E73340"/>
    <w:rsid w:val="00F45F6D"/>
    <w:rsid w:val="00FC48BC"/>
    <w:rsid w:val="00FE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8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9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948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9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1948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9485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page number"/>
    <w:basedOn w:val="a0"/>
    <w:rsid w:val="00194855"/>
  </w:style>
  <w:style w:type="paragraph" w:customStyle="1" w:styleId="ConsTitle">
    <w:name w:val="ConsTitle"/>
    <w:rsid w:val="0019485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N.Bosenko</dc:creator>
  <cp:lastModifiedBy>T.Harchenko</cp:lastModifiedBy>
  <cp:revision>2</cp:revision>
  <dcterms:created xsi:type="dcterms:W3CDTF">2015-03-19T09:06:00Z</dcterms:created>
  <dcterms:modified xsi:type="dcterms:W3CDTF">2015-03-19T09:06:00Z</dcterms:modified>
</cp:coreProperties>
</file>